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F7E95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</w:p>
    <w:p w:rsidR="00C25B60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Московская</w:t>
      </w:r>
      <w:r w:rsidR="00253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EF7E95">
        <w:rPr>
          <w:rFonts w:ascii="Times New Roman" w:hAnsi="Times New Roman" w:cs="Times New Roman"/>
          <w:sz w:val="28"/>
          <w:szCs w:val="28"/>
        </w:rPr>
        <w:t>1</w:t>
      </w:r>
      <w:r w:rsidR="00216DAA">
        <w:rPr>
          <w:rFonts w:ascii="Times New Roman" w:hAnsi="Times New Roman" w:cs="Times New Roman"/>
          <w:sz w:val="28"/>
          <w:szCs w:val="28"/>
        </w:rPr>
        <w:t xml:space="preserve">4- 15 </w:t>
      </w:r>
      <w:bookmarkStart w:id="0" w:name="_GoBack"/>
      <w:bookmarkEnd w:id="0"/>
      <w:r w:rsidR="00EF7E95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5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253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8D7A04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26:13:000000:930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04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26:13:000000:986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04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26:13:100501:198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13г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4016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04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26:13:100501:200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4018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04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26:13:100501:207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4005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04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26:13:100501:271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161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8D7A04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31725B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26:13:100501:591</w:t>
      </w:r>
      <w:r w:rsidR="0031725B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Ставропольский,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Московская, дом 7</w:t>
      </w:r>
      <w:r w:rsidR="0031725B"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3488</w:t>
      </w:r>
      <w:r w:rsidR="0031725B"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26:13:100502:308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д 89-91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26:13:100502:320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26:13:100502:345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26:13:100502:347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E95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26:13:100502:348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26:13:100502:350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4030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26:13:100502:430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E95" w:rsidRPr="00EF7E95">
        <w:rPr>
          <w:rFonts w:ascii="Times New Roman" w:hAnsi="Times New Roman" w:cs="Times New Roman"/>
          <w:sz w:val="28"/>
          <w:szCs w:val="28"/>
        </w:rPr>
        <w:t>11-90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26:13:100504:474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152-154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26:13:100504:475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 120в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3236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26:13:100504:519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26:13:100504:532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26:13:100504:557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25B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26:13:100504:558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128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3590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26:13:100505:256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№ 183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26:13:100505:259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172-174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Pr="00EF7E95" w:rsidRDefault="0031725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26:13:100505:260</w:t>
      </w:r>
      <w:r>
        <w:rPr>
          <w:rFonts w:ascii="Times New Roman" w:hAnsi="Times New Roman" w:cs="Times New Roman"/>
          <w:sz w:val="28"/>
          <w:szCs w:val="28"/>
        </w:rPr>
        <w:t>, местоположение:</w:t>
      </w:r>
      <w:r w:rsidR="00AD7065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AD7065"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 w:rsidR="00AD7065"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172-174</w:t>
      </w:r>
      <w:r w:rsidR="00AD7065"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3632</w:t>
      </w:r>
      <w:r w:rsidR="00AD7065">
        <w:rPr>
          <w:rFonts w:ascii="Times New Roman" w:hAnsi="Times New Roman" w:cs="Times New Roman"/>
          <w:sz w:val="28"/>
          <w:szCs w:val="28"/>
        </w:rPr>
        <w:t>;</w:t>
      </w:r>
    </w:p>
    <w:p w:rsidR="00EF7E95" w:rsidRPr="00EF7E95" w:rsidRDefault="00AD706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26:13:100505:273</w:t>
      </w:r>
      <w:r>
        <w:rPr>
          <w:rFonts w:ascii="Times New Roman" w:hAnsi="Times New Roman" w:cs="Times New Roman"/>
          <w:sz w:val="28"/>
          <w:szCs w:val="28"/>
        </w:rPr>
        <w:t>, местоположение:</w:t>
      </w:r>
      <w:r w:rsidRPr="00AD7065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 184-186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7E95" w:rsidRPr="00EF7E95" w:rsidRDefault="00AD706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26:13:100505:326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E95" w:rsidRPr="00EF7E95">
        <w:rPr>
          <w:rFonts w:ascii="Times New Roman" w:hAnsi="Times New Roman" w:cs="Times New Roman"/>
          <w:sz w:val="28"/>
          <w:szCs w:val="28"/>
        </w:rPr>
        <w:t>д 185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AD706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26:13:100505:332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AD706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26:13:100505:347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065" w:rsidRDefault="00AD706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26:13:100505:348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Pr="00EF7E95" w:rsidRDefault="00AD7065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26:13:100701:408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д 231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BE39F2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26:13:100701:416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8403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9F2" w:rsidRDefault="00BE39F2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26:13:100701:443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Pr="00EF7E95" w:rsidRDefault="00BE39F2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26:13:100701:447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7E95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3164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D2D" w:rsidRDefault="005F6D2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26:13:100702:317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Московская, д 222-224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D2D" w:rsidRDefault="005F6D2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26:13:100702:328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д. 250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D2D" w:rsidRDefault="005F6D2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26:13:100702:338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д. 234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D2D" w:rsidRDefault="005F6D2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26:13:100702:340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р-н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д. 218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3666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Pr="00EF7E95" w:rsidRDefault="005F6D2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26:13:100703:354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 278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"Инвентарный номер 3713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Pr="00EF7E95" w:rsidRDefault="005F6D2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26:13:100705:283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321-321а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3747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7E95" w:rsidRDefault="0068547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26:13:100705:284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293-295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68547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26:13:100705:285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293-295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47D" w:rsidRDefault="0068547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26:13:100705:294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д 315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47D" w:rsidRDefault="0068547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26:13:100705:297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68547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26:13:100706:444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336</w:t>
      </w:r>
      <w:r w:rsidR="00375736"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3784</w:t>
      </w:r>
      <w:r w:rsidR="00375736"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26:13:100709:339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26:13:100709:353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Благодарный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26:13:100709:365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388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26:13:100709:377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 390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26:13:100709:923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 район, Благодарный район,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д. 63-65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Pr="00EF7E95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26:13:100802:544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EF7E95">
        <w:rPr>
          <w:rFonts w:ascii="Times New Roman" w:hAnsi="Times New Roman" w:cs="Times New Roman"/>
          <w:sz w:val="28"/>
          <w:szCs w:val="28"/>
        </w:rPr>
        <w:t>Благодарный г.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26:13:100802:562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26:13:100802:585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736" w:rsidRDefault="00375736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26:13:100802:590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3766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75736" w:rsidP="0037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26:13:100805:450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7828C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26:13:100805:470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CD" w:rsidRDefault="007828C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26:13:100805:472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CD" w:rsidRDefault="007828C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26:13:100805:487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CD" w:rsidRDefault="007828C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26:13:100805:489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CD" w:rsidRDefault="007828CD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26:13:100805:635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483-485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3886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7E95" w:rsidRPr="00EF7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26:13:100807:320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26:13:100807:337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26:13:100807:350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602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3340FB" w:rsidP="00EF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26:13:100807:365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548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95" w:rsidRDefault="003340F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EF7E95" w:rsidRPr="00EF7E95">
        <w:rPr>
          <w:rFonts w:ascii="Times New Roman" w:hAnsi="Times New Roman" w:cs="Times New Roman"/>
          <w:sz w:val="28"/>
          <w:szCs w:val="28"/>
        </w:rPr>
        <w:t>26:13:100807:372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EF7E95" w:rsidRPr="00EF7E9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F7E95" w:rsidRPr="00EF7E9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E95" w:rsidRPr="00EF7E9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7E95" w:rsidRPr="00EF7E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E95" w:rsidRPr="00EF7E95">
        <w:rPr>
          <w:rFonts w:ascii="Times New Roman" w:hAnsi="Times New Roman" w:cs="Times New Roman"/>
          <w:sz w:val="28"/>
          <w:szCs w:val="28"/>
        </w:rPr>
        <w:t xml:space="preserve"> 602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E95" w:rsidRPr="00EF7E95">
        <w:rPr>
          <w:rFonts w:ascii="Times New Roman" w:hAnsi="Times New Roman" w:cs="Times New Roman"/>
          <w:sz w:val="28"/>
          <w:szCs w:val="28"/>
        </w:rPr>
        <w:t>Инвентарный номер 3990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26:13:100501:10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 xml:space="preserve">Благодарный,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26:13:100501:150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26:13:100501:155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26:13:100501:164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>, г. Благодарный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 xml:space="preserve"> ул. Московская,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26:13:100501:77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E87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>26:13:100502:175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26:13:100502:186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для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строительства, </w:t>
      </w:r>
      <w:r w:rsidRPr="00E87F0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 район,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26:13:100502:190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26:13:100502:195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26:13:100502:199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26:13:100502:204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26:13:100502:211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26:13:100502:42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87F0D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26:13:100504:169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26:13:100504:180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26:13:100504:181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133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E87F0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E87F0D">
        <w:rPr>
          <w:rFonts w:ascii="Times New Roman" w:hAnsi="Times New Roman" w:cs="Times New Roman"/>
          <w:sz w:val="28"/>
          <w:szCs w:val="28"/>
        </w:rPr>
        <w:t>26:13:100504:185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87F0D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Pr="00E87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87F0D">
        <w:rPr>
          <w:rFonts w:ascii="Times New Roman" w:hAnsi="Times New Roman" w:cs="Times New Roman"/>
          <w:sz w:val="28"/>
          <w:szCs w:val="28"/>
        </w:rPr>
        <w:t>, дом 138</w:t>
      </w:r>
      <w:r w:rsidR="0041017B"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26:13:100504:186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26:13:100504:193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26:13:100504:194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26:13:100504:202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Под жилую застройку Ин</w:t>
      </w:r>
      <w:r>
        <w:rPr>
          <w:rFonts w:ascii="Times New Roman" w:hAnsi="Times New Roman" w:cs="Times New Roman"/>
          <w:sz w:val="28"/>
          <w:szCs w:val="28"/>
        </w:rPr>
        <w:t>дивидуальную, к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26:13:100504:379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26:13:100504:380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7F0D" w:rsidRPr="00E87F0D">
        <w:rPr>
          <w:rFonts w:ascii="Times New Roman" w:hAnsi="Times New Roman" w:cs="Times New Roman"/>
          <w:sz w:val="28"/>
          <w:szCs w:val="28"/>
        </w:rPr>
        <w:t>ительства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26:13:100504:396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26:13:100504:91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26:13:100505:114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E87F0D" w:rsidRPr="00E87F0D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26:13:100505:123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26:13:100505:129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Благодарный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. Московская, 176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P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26:13:100505:215</w:t>
      </w:r>
      <w:r>
        <w:rPr>
          <w:rFonts w:ascii="Times New Roman" w:hAnsi="Times New Roman" w:cs="Times New Roman"/>
          <w:sz w:val="28"/>
          <w:szCs w:val="28"/>
        </w:rPr>
        <w:t>з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183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26:13:100505:51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181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26:13:100505:63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Благодарный,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ул. Московская, дом 187/1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26:13:100505:64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187/2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182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26:13:100505:66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196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17B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26:13:100505:89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26:13:100701:275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247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26:13:100701:282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proofErr w:type="gramStart"/>
      <w:r w:rsidR="00904424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267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1017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26:13:100701:285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proofErr w:type="gramStart"/>
      <w:r w:rsidR="00904424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904424"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279/1</w:t>
      </w:r>
      <w:r w:rsidR="00904424">
        <w:rPr>
          <w:rFonts w:ascii="Times New Roman" w:hAnsi="Times New Roman" w:cs="Times New Roman"/>
          <w:sz w:val="28"/>
          <w:szCs w:val="28"/>
        </w:rPr>
        <w:t>;</w:t>
      </w:r>
    </w:p>
    <w:p w:rsidR="00904424" w:rsidRDefault="0090442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26:13:100701:286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279/2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424" w:rsidRDefault="0090442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26:13:100701:287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281/1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424" w:rsidRDefault="0090442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26:13:100701:92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281/2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90442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26:13:100702:171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424" w:rsidRDefault="0090442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26:13:100702:174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F4183B"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83B" w:rsidRDefault="00F4183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26:13:100702:175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Московская, 246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83B" w:rsidRDefault="00F4183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26:13:100702:263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Благодарный,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Pr="00E87F0D" w:rsidRDefault="00F4183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26:13:100702:43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83B" w:rsidRDefault="00F4183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26:13:100703:239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260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83B" w:rsidRDefault="00F4183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26:13:100703:243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83B" w:rsidRDefault="00F4183B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26:13:100703:256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для производственной деятельности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26:13:100703:257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87F0D" w:rsidRPr="00E87F0D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26:13:100703:267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87F0D" w:rsidRPr="00E87F0D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26:13:100703:44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E87F0D" w:rsidRPr="00E87F0D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286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26:13:100705:175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317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26:13:100705:178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Под жилую застройку Многоэтажную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26:13:100706:255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306-308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26:13:100706:374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CBA" w:rsidRDefault="00A44CB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26:13:100706:71</w:t>
      </w:r>
      <w:r>
        <w:rPr>
          <w:rFonts w:ascii="Times New Roman" w:hAnsi="Times New Roman" w:cs="Times New Roman"/>
          <w:sz w:val="28"/>
          <w:szCs w:val="28"/>
        </w:rPr>
        <w:t xml:space="preserve">, Земли населенных пунктов,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334/17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367-369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389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26:13:100709:194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26:13:100709:196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26:13:100709:197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Pr="00E87F0D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26:13:100709:215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428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26:13:100709:223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373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26:13:100709:224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375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387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26:13:100709:234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26:13:100709:54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26:13:100802:178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87F0D" w:rsidRPr="00E87F0D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б/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 собственность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Кузнецова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26:13:100802:20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26:13:100802:373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884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3A6884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462/1</w:t>
      </w:r>
      <w:r w:rsidR="0082604F"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26:13:100802:390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464/1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26:13:100802:391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464/2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26:13:100802:393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26:13:100802:65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26:13:100805:185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26:13:100805:186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26:13:100805:190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524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26:13:100805:199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216DAA"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Благодарный,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483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26:13:100805:200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для индивидуального пользования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район,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485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04F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26:13:100807:109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17D" w:rsidRDefault="0082604F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216DAA"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599/2</w:t>
      </w:r>
      <w:r w:rsidR="0040117D"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603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17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26:13:100807:142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17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26:13:100807:143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528/2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26:13:100807:147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17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216DAA"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17D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216DAA"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AA" w:rsidRDefault="0040117D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592</w:t>
      </w:r>
      <w:r w:rsidR="00216DAA">
        <w:rPr>
          <w:rFonts w:ascii="Times New Roman" w:hAnsi="Times New Roman" w:cs="Times New Roman"/>
          <w:sz w:val="28"/>
          <w:szCs w:val="28"/>
        </w:rPr>
        <w:t>;</w:t>
      </w:r>
    </w:p>
    <w:p w:rsidR="00216DAA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594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AA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26:13:100807:198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AA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26:13:100807:201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606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26:13:100807:203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26:13:100807:204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549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F0D" w:rsidRPr="00E87F0D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26:13:100807:205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г. Благодарный, ул. Московская, дом 553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AA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26:13:100807:271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87F0D" w:rsidRPr="00E87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584/1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AA" w:rsidRDefault="00216DAA" w:rsidP="00E8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26:13:100807:31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gramStart"/>
      <w:r w:rsidR="00E87F0D" w:rsidRPr="00E87F0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, дом 605/2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0FB" w:rsidRDefault="00216DA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="00E87F0D" w:rsidRPr="00E87F0D">
        <w:rPr>
          <w:rFonts w:ascii="Times New Roman" w:hAnsi="Times New Roman" w:cs="Times New Roman"/>
          <w:sz w:val="28"/>
          <w:szCs w:val="28"/>
        </w:rPr>
        <w:t>26:13:100807:581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87F0D" w:rsidRPr="00E87F0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ля индивидуального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87F0D" w:rsidRPr="00E87F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7F0D" w:rsidRPr="00E87F0D">
        <w:rPr>
          <w:rFonts w:ascii="Times New Roman" w:hAnsi="Times New Roman" w:cs="Times New Roman"/>
          <w:sz w:val="28"/>
          <w:szCs w:val="28"/>
        </w:rPr>
        <w:t>тавропольский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 xml:space="preserve"> край, р-н </w:t>
      </w:r>
      <w:proofErr w:type="spellStart"/>
      <w:r w:rsidR="00E87F0D" w:rsidRPr="00E87F0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E87F0D" w:rsidRPr="00E87F0D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F0D" w:rsidRPr="00E87F0D">
        <w:rPr>
          <w:rFonts w:ascii="Times New Roman" w:hAnsi="Times New Roman" w:cs="Times New Roman"/>
          <w:sz w:val="28"/>
          <w:szCs w:val="28"/>
        </w:rPr>
        <w:t xml:space="preserve"> Московская, 582/2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944DF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16DAA"/>
    <w:rsid w:val="00253668"/>
    <w:rsid w:val="0025366D"/>
    <w:rsid w:val="002551CC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66D0"/>
    <w:rsid w:val="0041017B"/>
    <w:rsid w:val="0043651B"/>
    <w:rsid w:val="00443C2D"/>
    <w:rsid w:val="004635FD"/>
    <w:rsid w:val="00471AFE"/>
    <w:rsid w:val="0047531C"/>
    <w:rsid w:val="004913CA"/>
    <w:rsid w:val="004A2F62"/>
    <w:rsid w:val="00507F69"/>
    <w:rsid w:val="00520582"/>
    <w:rsid w:val="00553CE8"/>
    <w:rsid w:val="0056034C"/>
    <w:rsid w:val="005A66DE"/>
    <w:rsid w:val="005F6D2D"/>
    <w:rsid w:val="00651EC9"/>
    <w:rsid w:val="006613FA"/>
    <w:rsid w:val="0068547D"/>
    <w:rsid w:val="00692345"/>
    <w:rsid w:val="006A66B3"/>
    <w:rsid w:val="006B184B"/>
    <w:rsid w:val="006B2A39"/>
    <w:rsid w:val="006B612A"/>
    <w:rsid w:val="006D58CB"/>
    <w:rsid w:val="006E359C"/>
    <w:rsid w:val="006F2F1D"/>
    <w:rsid w:val="007168F5"/>
    <w:rsid w:val="00734055"/>
    <w:rsid w:val="007725AD"/>
    <w:rsid w:val="007828CD"/>
    <w:rsid w:val="00795F4C"/>
    <w:rsid w:val="0082604F"/>
    <w:rsid w:val="00852778"/>
    <w:rsid w:val="00880992"/>
    <w:rsid w:val="00890FBC"/>
    <w:rsid w:val="00897577"/>
    <w:rsid w:val="008A11D6"/>
    <w:rsid w:val="008D7A04"/>
    <w:rsid w:val="00902B7C"/>
    <w:rsid w:val="00904424"/>
    <w:rsid w:val="00942201"/>
    <w:rsid w:val="00955F8C"/>
    <w:rsid w:val="00962CE5"/>
    <w:rsid w:val="00963800"/>
    <w:rsid w:val="009C3BF3"/>
    <w:rsid w:val="009C79FD"/>
    <w:rsid w:val="009D49F5"/>
    <w:rsid w:val="009D61AA"/>
    <w:rsid w:val="00A2609A"/>
    <w:rsid w:val="00A340F9"/>
    <w:rsid w:val="00A43AF8"/>
    <w:rsid w:val="00A44CBA"/>
    <w:rsid w:val="00AA1A15"/>
    <w:rsid w:val="00AD7065"/>
    <w:rsid w:val="00AE600A"/>
    <w:rsid w:val="00B44750"/>
    <w:rsid w:val="00B95E51"/>
    <w:rsid w:val="00BE39F2"/>
    <w:rsid w:val="00C02EFF"/>
    <w:rsid w:val="00C05A1D"/>
    <w:rsid w:val="00C237AD"/>
    <w:rsid w:val="00C25B60"/>
    <w:rsid w:val="00C272E6"/>
    <w:rsid w:val="00C74016"/>
    <w:rsid w:val="00CA7CC7"/>
    <w:rsid w:val="00CB17B1"/>
    <w:rsid w:val="00D73D69"/>
    <w:rsid w:val="00D80DDA"/>
    <w:rsid w:val="00DB0D17"/>
    <w:rsid w:val="00DD0F40"/>
    <w:rsid w:val="00DE47B0"/>
    <w:rsid w:val="00DF5B98"/>
    <w:rsid w:val="00E10349"/>
    <w:rsid w:val="00E72262"/>
    <w:rsid w:val="00E750C1"/>
    <w:rsid w:val="00E87F0D"/>
    <w:rsid w:val="00EC1DAA"/>
    <w:rsid w:val="00EE60BF"/>
    <w:rsid w:val="00EF4E4B"/>
    <w:rsid w:val="00EF7E95"/>
    <w:rsid w:val="00F4183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2022-10-18T14:22:00Z</cp:lastPrinted>
  <dcterms:created xsi:type="dcterms:W3CDTF">2022-11-10T14:10:00Z</dcterms:created>
  <dcterms:modified xsi:type="dcterms:W3CDTF">2022-11-10T14:10:00Z</dcterms:modified>
</cp:coreProperties>
</file>